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B14669" w14:textId="77777777" w:rsidR="000A3CA3" w:rsidRDefault="000A3CA3" w:rsidP="006512E9">
      <w:pPr>
        <w:jc w:val="center"/>
        <w:rPr>
          <w:sz w:val="22"/>
          <w:szCs w:val="22"/>
        </w:rPr>
      </w:pPr>
    </w:p>
    <w:p w14:paraId="7506DDEF" w14:textId="48B61CBE" w:rsidR="000A3CA3" w:rsidRDefault="00405470" w:rsidP="00363504">
      <w:pPr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Ai genitori dell’alunno/a ________________________________________</w:t>
      </w:r>
    </w:p>
    <w:p w14:paraId="5DD682A2" w14:textId="316AD26A" w:rsidR="00405470" w:rsidRDefault="00405470" w:rsidP="00363504">
      <w:pPr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>Classe__________  sez.________ indirizzo _______________</w:t>
      </w:r>
      <w:r w:rsidR="00A53CDB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</w:p>
    <w:p w14:paraId="0FAA43BF" w14:textId="77777777" w:rsidR="000A3CA3" w:rsidRDefault="000A3CA3" w:rsidP="006512E9">
      <w:pPr>
        <w:jc w:val="center"/>
        <w:rPr>
          <w:sz w:val="22"/>
          <w:szCs w:val="22"/>
        </w:rPr>
      </w:pPr>
    </w:p>
    <w:p w14:paraId="2B05E6D5" w14:textId="77777777" w:rsidR="00A57ECC" w:rsidRDefault="006512E9" w:rsidP="00363504">
      <w:pPr>
        <w:jc w:val="both"/>
      </w:pPr>
      <w:r w:rsidRPr="00405470">
        <w:t>Oggetto: Valutazione programmazione Differenziata ai sensi del</w:t>
      </w:r>
      <w:r w:rsidR="00D322E5" w:rsidRPr="00405470">
        <w:t>l’O.M. 90/2001</w:t>
      </w:r>
      <w:r w:rsidR="00D322E5">
        <w:t>, de</w:t>
      </w:r>
      <w:r w:rsidR="00D322E5" w:rsidRPr="00405470">
        <w:t>l</w:t>
      </w:r>
      <w:r w:rsidRPr="00405470">
        <w:t xml:space="preserve"> DM 182/2020 </w:t>
      </w:r>
    </w:p>
    <w:p w14:paraId="2EC24048" w14:textId="3771046F" w:rsidR="00405470" w:rsidRPr="00405470" w:rsidRDefault="00A57ECC" w:rsidP="00363504">
      <w:pPr>
        <w:jc w:val="both"/>
      </w:pPr>
      <w:r>
        <w:t xml:space="preserve">                  </w:t>
      </w:r>
      <w:r w:rsidR="006512E9" w:rsidRPr="00405470">
        <w:t>e succ</w:t>
      </w:r>
      <w:r w:rsidR="00A53CDB">
        <w:t xml:space="preserve">essivo </w:t>
      </w:r>
      <w:r w:rsidR="006512E9" w:rsidRPr="00405470">
        <w:t>DM 153/2023</w:t>
      </w:r>
      <w:r w:rsidR="00D322E5">
        <w:t>.</w:t>
      </w:r>
    </w:p>
    <w:p w14:paraId="50DFCBED" w14:textId="77777777" w:rsidR="00405470" w:rsidRPr="00405470" w:rsidRDefault="00405470" w:rsidP="006512E9">
      <w:pPr>
        <w:jc w:val="center"/>
      </w:pPr>
    </w:p>
    <w:p w14:paraId="1C87A4E0" w14:textId="78FD68E7" w:rsidR="00405470" w:rsidRDefault="00405470" w:rsidP="00405470">
      <w:pPr>
        <w:jc w:val="both"/>
      </w:pPr>
      <w:r w:rsidRPr="00405470">
        <w:t>Vista l’O.M. 90/2001 e il DM 182/2020 e succ</w:t>
      </w:r>
      <w:r w:rsidR="00A53CDB">
        <w:t>essivo</w:t>
      </w:r>
      <w:r w:rsidRPr="00405470">
        <w:t xml:space="preserve"> DM 153/2023</w:t>
      </w:r>
      <w:r>
        <w:t>, si informa</w:t>
      </w:r>
      <w:r w:rsidR="004D5B73">
        <w:t>no</w:t>
      </w:r>
      <w:r>
        <w:t xml:space="preserve"> l</w:t>
      </w:r>
      <w:r w:rsidR="004D5B73">
        <w:t>e</w:t>
      </w:r>
      <w:r>
        <w:t xml:space="preserve"> </w:t>
      </w:r>
      <w:r w:rsidR="008029EB">
        <w:t>S</w:t>
      </w:r>
      <w:r>
        <w:t>S.V</w:t>
      </w:r>
      <w:r w:rsidR="008029EB">
        <w:t>V</w:t>
      </w:r>
      <w:r>
        <w:t>. che il</w:t>
      </w:r>
      <w:r w:rsidR="006512E9" w:rsidRPr="00405470">
        <w:t xml:space="preserve"> Consiglio di Classe</w:t>
      </w:r>
      <w:r>
        <w:t xml:space="preserve"> intende seguire per l’alunno</w:t>
      </w:r>
      <w:r w:rsidR="00A53CDB">
        <w:t>/a</w:t>
      </w:r>
      <w:r>
        <w:t xml:space="preserve"> </w:t>
      </w:r>
      <w:r w:rsidR="00A53CDB">
        <w:t>___________________________________________</w:t>
      </w:r>
      <w:r>
        <w:t xml:space="preserve"> la valutazione differenziata, </w:t>
      </w:r>
      <w:r w:rsidR="00B13F90">
        <w:t>“</w:t>
      </w:r>
      <w:r>
        <w:t>con l’attribuzione dei voti che sono relativi unicamente allo svolgimento del PEI e non ai programmi ministeriali e che hanno pertanto valore legale solo ai fini della prosecuzione degli studi per il perseguimento degli obiettivi del PEI</w:t>
      </w:r>
      <w:r w:rsidR="00B13F90">
        <w:t>”.</w:t>
      </w:r>
    </w:p>
    <w:p w14:paraId="70ED1490" w14:textId="5B4C0AD0" w:rsidR="00B13F90" w:rsidRDefault="00B13F90" w:rsidP="00405470">
      <w:pPr>
        <w:jc w:val="both"/>
      </w:pPr>
      <w:proofErr w:type="gramStart"/>
      <w:r>
        <w:t>Pertanto</w:t>
      </w:r>
      <w:proofErr w:type="gramEnd"/>
      <w:r>
        <w:t xml:space="preserve"> la SV è pregata di voler manifestare il proprio assen</w:t>
      </w:r>
      <w:r w:rsidR="00FD7A9D">
        <w:t>s</w:t>
      </w:r>
      <w:r>
        <w:t>o, in mancanza del quale la modalità valutativa proposta si intende accettata.</w:t>
      </w:r>
    </w:p>
    <w:p w14:paraId="021FFF50" w14:textId="669BB123" w:rsidR="005D7DE6" w:rsidRPr="00405470" w:rsidRDefault="00B13F90" w:rsidP="00FD7A9D">
      <w:pPr>
        <w:jc w:val="both"/>
      </w:pPr>
      <w:r>
        <w:t>Si precisa che in caso di diniego espresso, l’alunno</w:t>
      </w:r>
      <w:r w:rsidR="00A53CDB">
        <w:t>/a</w:t>
      </w:r>
      <w:r>
        <w:t xml:space="preserve"> non può </w:t>
      </w:r>
      <w:r w:rsidR="00602213">
        <w:t xml:space="preserve">essere valutato/a secondo quanto prescritto dall’O.M. 90/2001 e successive modifiche ai sensi </w:t>
      </w:r>
      <w:r w:rsidR="005D7DE6" w:rsidRPr="00405470">
        <w:t>del DM 182/2020 e succ</w:t>
      </w:r>
      <w:r w:rsidR="00A53CDB">
        <w:t>essivo</w:t>
      </w:r>
      <w:r w:rsidR="005D7DE6" w:rsidRPr="00405470">
        <w:t xml:space="preserve"> DM 153/2023</w:t>
      </w:r>
      <w:r w:rsidR="00A53CDB">
        <w:t>.</w:t>
      </w:r>
    </w:p>
    <w:p w14:paraId="20923EDC" w14:textId="77777777" w:rsidR="005D7DE6" w:rsidRPr="00405470" w:rsidRDefault="005D7DE6" w:rsidP="005D7DE6">
      <w:pPr>
        <w:jc w:val="center"/>
      </w:pPr>
    </w:p>
    <w:p w14:paraId="4CCB88BE" w14:textId="396A7353" w:rsidR="00B13F90" w:rsidRDefault="005D7DE6" w:rsidP="00405470">
      <w:pPr>
        <w:jc w:val="both"/>
      </w:pPr>
      <w:r>
        <w:t>Castellammare del Golfo _______________________</w:t>
      </w:r>
    </w:p>
    <w:p w14:paraId="235199A7" w14:textId="77777777" w:rsidR="005D7DE6" w:rsidRDefault="005D7DE6" w:rsidP="00405470">
      <w:pPr>
        <w:jc w:val="both"/>
      </w:pPr>
    </w:p>
    <w:p w14:paraId="3513E748" w14:textId="299D8BDE" w:rsidR="005D7DE6" w:rsidRDefault="006512E9" w:rsidP="00C04941">
      <w:pPr>
        <w:spacing w:line="600" w:lineRule="auto"/>
        <w:jc w:val="both"/>
        <w:rPr>
          <w:sz w:val="22"/>
          <w:szCs w:val="22"/>
        </w:rPr>
      </w:pPr>
      <w:r w:rsidRPr="00405470">
        <w:t xml:space="preserve">L’insegnante di sostegno </w:t>
      </w:r>
      <w:r w:rsidR="005D7DE6">
        <w:t xml:space="preserve">               </w:t>
      </w:r>
      <w:r w:rsidRPr="00405470">
        <w:t xml:space="preserve">Il Dirigente Scolastico </w:t>
      </w:r>
      <w:r w:rsidR="005D7DE6">
        <w:t xml:space="preserve">               </w:t>
      </w:r>
      <w:r w:rsidRPr="00405470">
        <w:t xml:space="preserve">Il Coordinatore del </w:t>
      </w:r>
      <w:proofErr w:type="spellStart"/>
      <w:r w:rsidRPr="00405470">
        <w:t>C.d.C</w:t>
      </w:r>
      <w:proofErr w:type="spellEnd"/>
      <w:r w:rsidRPr="00405470">
        <w:t>. ________</w:t>
      </w:r>
      <w:r w:rsidR="00094D2B">
        <w:t>__</w:t>
      </w:r>
      <w:r w:rsidRPr="00405470">
        <w:t xml:space="preserve">______________ </w:t>
      </w:r>
      <w:r w:rsidR="005D7DE6">
        <w:t xml:space="preserve">                                 </w:t>
      </w:r>
      <w:r w:rsidRPr="00405470">
        <w:t>__________</w:t>
      </w:r>
      <w:r w:rsidR="00094D2B">
        <w:t>______</w:t>
      </w:r>
      <w:r w:rsidRPr="00405470">
        <w:t>_______</w:t>
      </w:r>
      <w:r w:rsidRPr="006512E9">
        <w:rPr>
          <w:sz w:val="22"/>
          <w:szCs w:val="22"/>
        </w:rPr>
        <w:t xml:space="preserve"> </w:t>
      </w:r>
      <w:r w:rsidR="005D7DE6">
        <w:rPr>
          <w:sz w:val="22"/>
          <w:szCs w:val="22"/>
        </w:rPr>
        <w:t xml:space="preserve">                                                    </w:t>
      </w:r>
      <w:r w:rsidRPr="006512E9">
        <w:rPr>
          <w:sz w:val="22"/>
          <w:szCs w:val="22"/>
        </w:rPr>
        <w:t>_______</w:t>
      </w:r>
      <w:r w:rsidR="00094D2B">
        <w:rPr>
          <w:sz w:val="22"/>
          <w:szCs w:val="22"/>
        </w:rPr>
        <w:t>__________</w:t>
      </w:r>
      <w:r w:rsidRPr="006512E9">
        <w:rPr>
          <w:sz w:val="22"/>
          <w:szCs w:val="22"/>
        </w:rPr>
        <w:t>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322E5" w14:paraId="5C34DA56" w14:textId="77777777" w:rsidTr="00D322E5">
        <w:tc>
          <w:tcPr>
            <w:tcW w:w="10053" w:type="dxa"/>
          </w:tcPr>
          <w:p w14:paraId="65A7ACE3" w14:textId="77777777" w:rsidR="001C671F" w:rsidRDefault="001C671F" w:rsidP="00D322E5">
            <w:pPr>
              <w:jc w:val="both"/>
              <w:rPr>
                <w:sz w:val="22"/>
                <w:szCs w:val="22"/>
              </w:rPr>
            </w:pPr>
          </w:p>
          <w:p w14:paraId="065D1022" w14:textId="259682E3" w:rsidR="00D322E5" w:rsidRDefault="00D322E5" w:rsidP="00D322E5">
            <w:pPr>
              <w:jc w:val="both"/>
              <w:rPr>
                <w:sz w:val="22"/>
                <w:szCs w:val="22"/>
              </w:rPr>
            </w:pPr>
            <w:r w:rsidRPr="006512E9">
              <w:rPr>
                <w:sz w:val="22"/>
                <w:szCs w:val="22"/>
              </w:rPr>
              <w:t>I</w:t>
            </w:r>
            <w:r w:rsidR="003B7024">
              <w:rPr>
                <w:sz w:val="22"/>
                <w:szCs w:val="22"/>
              </w:rPr>
              <w:t xml:space="preserve"> </w:t>
            </w:r>
            <w:r w:rsidRPr="006512E9">
              <w:rPr>
                <w:sz w:val="22"/>
                <w:szCs w:val="22"/>
              </w:rPr>
              <w:t>sottoscritti genitori dell’alunno</w:t>
            </w:r>
            <w:r>
              <w:rPr>
                <w:sz w:val="22"/>
                <w:szCs w:val="22"/>
              </w:rPr>
              <w:t>/a _____________________________________________________</w:t>
            </w:r>
            <w:r w:rsidR="00B53E3E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 concordano col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nell’adottare per il proprio figlio/a il PEI e la relativa valutazione differenziata.</w:t>
            </w:r>
          </w:p>
          <w:p w14:paraId="3B409622" w14:textId="77777777" w:rsidR="00D322E5" w:rsidRDefault="00D322E5" w:rsidP="00D322E5">
            <w:pPr>
              <w:jc w:val="both"/>
              <w:rPr>
                <w:sz w:val="22"/>
                <w:szCs w:val="22"/>
              </w:rPr>
            </w:pPr>
          </w:p>
          <w:p w14:paraId="37CC6F84" w14:textId="77777777" w:rsidR="00D322E5" w:rsidRDefault="00D322E5" w:rsidP="00D322E5">
            <w:pPr>
              <w:jc w:val="both"/>
              <w:rPr>
                <w:sz w:val="22"/>
                <w:szCs w:val="22"/>
              </w:rPr>
            </w:pPr>
          </w:p>
          <w:p w14:paraId="38DEFAA3" w14:textId="77777777" w:rsidR="00D322E5" w:rsidRDefault="00D322E5" w:rsidP="00D322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Castellammare del Golfo _______________________                                               Firma genitori</w:t>
            </w:r>
          </w:p>
          <w:p w14:paraId="5D421754" w14:textId="77777777" w:rsidR="00D322E5" w:rsidRDefault="00D322E5" w:rsidP="00D322E5">
            <w:pPr>
              <w:jc w:val="both"/>
              <w:rPr>
                <w:sz w:val="22"/>
                <w:szCs w:val="22"/>
              </w:rPr>
            </w:pPr>
          </w:p>
          <w:p w14:paraId="4B85E2BB" w14:textId="77777777" w:rsidR="00D322E5" w:rsidRDefault="00D322E5" w:rsidP="00D322E5">
            <w:pPr>
              <w:jc w:val="both"/>
              <w:rPr>
                <w:sz w:val="22"/>
                <w:szCs w:val="22"/>
              </w:rPr>
            </w:pPr>
          </w:p>
          <w:p w14:paraId="6A580B61" w14:textId="77777777" w:rsidR="00D322E5" w:rsidRDefault="00D322E5" w:rsidP="00D322E5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--------------------------------------------</w:t>
            </w:r>
          </w:p>
          <w:p w14:paraId="0F55734C" w14:textId="6CA07547" w:rsidR="00D322E5" w:rsidRDefault="00D322E5" w:rsidP="001C671F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--------------------------------------------</w:t>
            </w:r>
          </w:p>
        </w:tc>
      </w:tr>
    </w:tbl>
    <w:p w14:paraId="753A427B" w14:textId="6CAF0452" w:rsidR="007D7285" w:rsidRPr="006512E9" w:rsidRDefault="007D7285" w:rsidP="00D322E5">
      <w:pPr>
        <w:jc w:val="both"/>
        <w:rPr>
          <w:sz w:val="22"/>
          <w:szCs w:val="22"/>
        </w:rPr>
      </w:pPr>
    </w:p>
    <w:sectPr w:rsidR="007D7285" w:rsidRPr="006512E9" w:rsidSect="00546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2552" w:left="709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DF32" w14:textId="77777777" w:rsidR="00CA1F3A" w:rsidRDefault="00CA1F3A">
      <w:r>
        <w:separator/>
      </w:r>
    </w:p>
  </w:endnote>
  <w:endnote w:type="continuationSeparator" w:id="0">
    <w:p w14:paraId="35117F47" w14:textId="77777777" w:rsidR="00CA1F3A" w:rsidRDefault="00C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50F4" w14:textId="77777777" w:rsidR="009B0E67" w:rsidRDefault="009B0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C0F3" w14:textId="3FD87B96" w:rsidR="00D333DD" w:rsidRDefault="007D50EC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4E9AA7" wp14:editId="72929E33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6390005" cy="1325245"/>
          <wp:effectExtent l="0" t="0" r="0" b="8255"/>
          <wp:wrapSquare wrapText="bothSides"/>
          <wp:docPr id="8484432" name="Immagine 1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7049" name="Immagine 1" descr="Immagine che contiene testo, Carattere, linea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005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365D" w14:textId="77777777" w:rsidR="009B0E67" w:rsidRDefault="009B0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EDA9" w14:textId="77777777" w:rsidR="00CA1F3A" w:rsidRDefault="00CA1F3A">
      <w:r>
        <w:separator/>
      </w:r>
    </w:p>
  </w:footnote>
  <w:footnote w:type="continuationSeparator" w:id="0">
    <w:p w14:paraId="35B84F0F" w14:textId="77777777" w:rsidR="00CA1F3A" w:rsidRDefault="00CA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2561" w14:textId="77777777" w:rsidR="009B0E67" w:rsidRDefault="009B0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F2F1" w14:textId="14D22DE5" w:rsidR="009B0E67" w:rsidRDefault="00C844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D022140" wp14:editId="56D6A38F">
          <wp:simplePos x="0" y="0"/>
          <wp:positionH relativeFrom="margin">
            <wp:posOffset>372745</wp:posOffset>
          </wp:positionH>
          <wp:positionV relativeFrom="paragraph">
            <wp:posOffset>-403860</wp:posOffset>
          </wp:positionV>
          <wp:extent cx="5806440" cy="1539240"/>
          <wp:effectExtent l="0" t="0" r="3810" b="3810"/>
          <wp:wrapSquare wrapText="bothSides"/>
          <wp:docPr id="1734234390" name="Immagine 1734234390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78085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44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8ED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DC01" w14:textId="77777777" w:rsidR="009B0E67" w:rsidRDefault="009B0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B1D"/>
    <w:multiLevelType w:val="hybridMultilevel"/>
    <w:tmpl w:val="F7F07050"/>
    <w:lvl w:ilvl="0" w:tplc="ADB0C0E8"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706E7D"/>
    <w:multiLevelType w:val="hybridMultilevel"/>
    <w:tmpl w:val="F5EE5464"/>
    <w:lvl w:ilvl="0" w:tplc="2A76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B32"/>
    <w:multiLevelType w:val="hybridMultilevel"/>
    <w:tmpl w:val="DC58D9F2"/>
    <w:lvl w:ilvl="0" w:tplc="3410C31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475"/>
    <w:multiLevelType w:val="hybridMultilevel"/>
    <w:tmpl w:val="B17EAFD6"/>
    <w:lvl w:ilvl="0" w:tplc="2A76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194A"/>
    <w:multiLevelType w:val="hybridMultilevel"/>
    <w:tmpl w:val="3F5C24A0"/>
    <w:lvl w:ilvl="0" w:tplc="19CC0DD6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12A56"/>
    <w:multiLevelType w:val="hybridMultilevel"/>
    <w:tmpl w:val="AAF878D0"/>
    <w:lvl w:ilvl="0" w:tplc="AC027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652E3"/>
    <w:multiLevelType w:val="hybridMultilevel"/>
    <w:tmpl w:val="98B6E222"/>
    <w:lvl w:ilvl="0" w:tplc="2DB62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190"/>
    <w:multiLevelType w:val="hybridMultilevel"/>
    <w:tmpl w:val="224AD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60073"/>
    <w:multiLevelType w:val="hybridMultilevel"/>
    <w:tmpl w:val="BEA8C4AA"/>
    <w:lvl w:ilvl="0" w:tplc="2A76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2247"/>
    <w:multiLevelType w:val="hybridMultilevel"/>
    <w:tmpl w:val="4D9491D6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77F26"/>
    <w:multiLevelType w:val="hybridMultilevel"/>
    <w:tmpl w:val="7246655E"/>
    <w:lvl w:ilvl="0" w:tplc="9634B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F312B"/>
    <w:multiLevelType w:val="hybridMultilevel"/>
    <w:tmpl w:val="9106F754"/>
    <w:lvl w:ilvl="0" w:tplc="361C5CE0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97486">
    <w:abstractNumId w:val="8"/>
  </w:num>
  <w:num w:numId="2" w16cid:durableId="692920452">
    <w:abstractNumId w:val="1"/>
  </w:num>
  <w:num w:numId="3" w16cid:durableId="1394235708">
    <w:abstractNumId w:val="3"/>
  </w:num>
  <w:num w:numId="4" w16cid:durableId="1122113100">
    <w:abstractNumId w:val="6"/>
  </w:num>
  <w:num w:numId="5" w16cid:durableId="1810708618">
    <w:abstractNumId w:val="5"/>
  </w:num>
  <w:num w:numId="6" w16cid:durableId="795299933">
    <w:abstractNumId w:val="10"/>
  </w:num>
  <w:num w:numId="7" w16cid:durableId="1936358530">
    <w:abstractNumId w:val="0"/>
  </w:num>
  <w:num w:numId="8" w16cid:durableId="1890530362">
    <w:abstractNumId w:val="7"/>
  </w:num>
  <w:num w:numId="9" w16cid:durableId="555703169">
    <w:abstractNumId w:val="11"/>
  </w:num>
  <w:num w:numId="10" w16cid:durableId="138590795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446">
    <w:abstractNumId w:val="2"/>
  </w:num>
  <w:num w:numId="12" w16cid:durableId="138503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67"/>
    <w:rsid w:val="00020834"/>
    <w:rsid w:val="000212F4"/>
    <w:rsid w:val="00033D05"/>
    <w:rsid w:val="00045472"/>
    <w:rsid w:val="000539C3"/>
    <w:rsid w:val="000632A3"/>
    <w:rsid w:val="000727E6"/>
    <w:rsid w:val="00074CFA"/>
    <w:rsid w:val="000814F2"/>
    <w:rsid w:val="00083004"/>
    <w:rsid w:val="00094D2B"/>
    <w:rsid w:val="000956B6"/>
    <w:rsid w:val="000A3CA3"/>
    <w:rsid w:val="000C7EE5"/>
    <w:rsid w:val="000D1849"/>
    <w:rsid w:val="000D6792"/>
    <w:rsid w:val="000E0FFF"/>
    <w:rsid w:val="00104291"/>
    <w:rsid w:val="001116EB"/>
    <w:rsid w:val="00112E9F"/>
    <w:rsid w:val="00136912"/>
    <w:rsid w:val="00171534"/>
    <w:rsid w:val="00181295"/>
    <w:rsid w:val="00193C0B"/>
    <w:rsid w:val="001A02AE"/>
    <w:rsid w:val="001A28D0"/>
    <w:rsid w:val="001C5B48"/>
    <w:rsid w:val="001C671F"/>
    <w:rsid w:val="001E38F8"/>
    <w:rsid w:val="001F3497"/>
    <w:rsid w:val="001F57A0"/>
    <w:rsid w:val="0020767C"/>
    <w:rsid w:val="0022203D"/>
    <w:rsid w:val="002272B2"/>
    <w:rsid w:val="00276E56"/>
    <w:rsid w:val="0028146D"/>
    <w:rsid w:val="002900AB"/>
    <w:rsid w:val="00293488"/>
    <w:rsid w:val="002938BB"/>
    <w:rsid w:val="002A4AA5"/>
    <w:rsid w:val="002B0BC1"/>
    <w:rsid w:val="002C225C"/>
    <w:rsid w:val="002D0B21"/>
    <w:rsid w:val="00305F9B"/>
    <w:rsid w:val="00312E0C"/>
    <w:rsid w:val="00325480"/>
    <w:rsid w:val="003301DC"/>
    <w:rsid w:val="00363504"/>
    <w:rsid w:val="00390745"/>
    <w:rsid w:val="003B7024"/>
    <w:rsid w:val="003B7A0F"/>
    <w:rsid w:val="003D63AB"/>
    <w:rsid w:val="003D7DC1"/>
    <w:rsid w:val="003F18B8"/>
    <w:rsid w:val="004009AF"/>
    <w:rsid w:val="00405470"/>
    <w:rsid w:val="00442F5C"/>
    <w:rsid w:val="00452958"/>
    <w:rsid w:val="0045672C"/>
    <w:rsid w:val="00461643"/>
    <w:rsid w:val="0046202D"/>
    <w:rsid w:val="004912C3"/>
    <w:rsid w:val="00494645"/>
    <w:rsid w:val="004B7A62"/>
    <w:rsid w:val="004C4E29"/>
    <w:rsid w:val="004D0F60"/>
    <w:rsid w:val="004D5B73"/>
    <w:rsid w:val="004E5BB9"/>
    <w:rsid w:val="00511077"/>
    <w:rsid w:val="00525E6D"/>
    <w:rsid w:val="0054686C"/>
    <w:rsid w:val="00573AFE"/>
    <w:rsid w:val="005742A6"/>
    <w:rsid w:val="00574C91"/>
    <w:rsid w:val="005D713B"/>
    <w:rsid w:val="005D7DE6"/>
    <w:rsid w:val="005F0F04"/>
    <w:rsid w:val="005F518D"/>
    <w:rsid w:val="00602213"/>
    <w:rsid w:val="00604563"/>
    <w:rsid w:val="0061130E"/>
    <w:rsid w:val="00613F10"/>
    <w:rsid w:val="00622F04"/>
    <w:rsid w:val="006245B7"/>
    <w:rsid w:val="006276E7"/>
    <w:rsid w:val="00641565"/>
    <w:rsid w:val="006512E9"/>
    <w:rsid w:val="0067010F"/>
    <w:rsid w:val="0067527F"/>
    <w:rsid w:val="006B172A"/>
    <w:rsid w:val="006B5AE7"/>
    <w:rsid w:val="006D0D9E"/>
    <w:rsid w:val="006E05E7"/>
    <w:rsid w:val="006F56CB"/>
    <w:rsid w:val="006F7022"/>
    <w:rsid w:val="00765B87"/>
    <w:rsid w:val="00775D8A"/>
    <w:rsid w:val="00780546"/>
    <w:rsid w:val="007C0F0D"/>
    <w:rsid w:val="007D4CF3"/>
    <w:rsid w:val="007D50EC"/>
    <w:rsid w:val="007D7285"/>
    <w:rsid w:val="008029EB"/>
    <w:rsid w:val="0080404D"/>
    <w:rsid w:val="00830198"/>
    <w:rsid w:val="00836AAE"/>
    <w:rsid w:val="0084425C"/>
    <w:rsid w:val="00883A80"/>
    <w:rsid w:val="008C0D59"/>
    <w:rsid w:val="008C635C"/>
    <w:rsid w:val="008D28D3"/>
    <w:rsid w:val="00906526"/>
    <w:rsid w:val="00924AEF"/>
    <w:rsid w:val="00926364"/>
    <w:rsid w:val="00933E63"/>
    <w:rsid w:val="00940FBF"/>
    <w:rsid w:val="00945FDB"/>
    <w:rsid w:val="00947F93"/>
    <w:rsid w:val="0095332B"/>
    <w:rsid w:val="0096111C"/>
    <w:rsid w:val="009633ED"/>
    <w:rsid w:val="00970B50"/>
    <w:rsid w:val="00980B52"/>
    <w:rsid w:val="0098144D"/>
    <w:rsid w:val="009848A5"/>
    <w:rsid w:val="009900B8"/>
    <w:rsid w:val="00993878"/>
    <w:rsid w:val="009B0E67"/>
    <w:rsid w:val="009D225D"/>
    <w:rsid w:val="009E159F"/>
    <w:rsid w:val="009F0778"/>
    <w:rsid w:val="009F351A"/>
    <w:rsid w:val="009F77D8"/>
    <w:rsid w:val="00A020B0"/>
    <w:rsid w:val="00A04D05"/>
    <w:rsid w:val="00A210D0"/>
    <w:rsid w:val="00A24D70"/>
    <w:rsid w:val="00A407ED"/>
    <w:rsid w:val="00A514C2"/>
    <w:rsid w:val="00A53CDB"/>
    <w:rsid w:val="00A54516"/>
    <w:rsid w:val="00A57ECC"/>
    <w:rsid w:val="00A65B92"/>
    <w:rsid w:val="00A7278A"/>
    <w:rsid w:val="00A82B5B"/>
    <w:rsid w:val="00A971B7"/>
    <w:rsid w:val="00AA09A1"/>
    <w:rsid w:val="00AB7712"/>
    <w:rsid w:val="00AC393F"/>
    <w:rsid w:val="00AC6CA7"/>
    <w:rsid w:val="00B044A7"/>
    <w:rsid w:val="00B12EFC"/>
    <w:rsid w:val="00B13F90"/>
    <w:rsid w:val="00B33DBD"/>
    <w:rsid w:val="00B43989"/>
    <w:rsid w:val="00B46653"/>
    <w:rsid w:val="00B53E3E"/>
    <w:rsid w:val="00B86F23"/>
    <w:rsid w:val="00BA4EDD"/>
    <w:rsid w:val="00BC1F32"/>
    <w:rsid w:val="00BC5DA3"/>
    <w:rsid w:val="00BE26D5"/>
    <w:rsid w:val="00BF678A"/>
    <w:rsid w:val="00C04941"/>
    <w:rsid w:val="00C46466"/>
    <w:rsid w:val="00C6024C"/>
    <w:rsid w:val="00C8018E"/>
    <w:rsid w:val="00C84429"/>
    <w:rsid w:val="00CA1F3A"/>
    <w:rsid w:val="00CA443E"/>
    <w:rsid w:val="00CF2EF1"/>
    <w:rsid w:val="00D322E5"/>
    <w:rsid w:val="00D333DD"/>
    <w:rsid w:val="00D617C2"/>
    <w:rsid w:val="00DB5187"/>
    <w:rsid w:val="00DD2699"/>
    <w:rsid w:val="00E12E48"/>
    <w:rsid w:val="00E15989"/>
    <w:rsid w:val="00E27DFC"/>
    <w:rsid w:val="00E44B4E"/>
    <w:rsid w:val="00E557D5"/>
    <w:rsid w:val="00E82B1B"/>
    <w:rsid w:val="00E97B72"/>
    <w:rsid w:val="00EC5324"/>
    <w:rsid w:val="00ED000F"/>
    <w:rsid w:val="00EF38F7"/>
    <w:rsid w:val="00F43CE8"/>
    <w:rsid w:val="00F57BE7"/>
    <w:rsid w:val="00F66CF1"/>
    <w:rsid w:val="00F74916"/>
    <w:rsid w:val="00F7640D"/>
    <w:rsid w:val="00F966D6"/>
    <w:rsid w:val="00FA2B22"/>
    <w:rsid w:val="00FD482F"/>
    <w:rsid w:val="00FD6F67"/>
    <w:rsid w:val="00FD7A9D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C7642"/>
  <w15:docId w15:val="{EB1506FA-DE09-4DB4-B879-B42940C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44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42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D33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3DD"/>
  </w:style>
  <w:style w:type="paragraph" w:styleId="Intestazione">
    <w:name w:val="header"/>
    <w:basedOn w:val="Normale"/>
    <w:link w:val="IntestazioneCarattere"/>
    <w:rsid w:val="00045472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45472"/>
    <w:rPr>
      <w:rFonts w:eastAsia="MS Mincho"/>
      <w:lang w:eastAsia="ar-SA"/>
    </w:rPr>
  </w:style>
  <w:style w:type="character" w:styleId="Enfasicorsivo">
    <w:name w:val="Emphasis"/>
    <w:basedOn w:val="Carpredefinitoparagrafo"/>
    <w:uiPriority w:val="20"/>
    <w:qFormat/>
    <w:rsid w:val="00A210D0"/>
    <w:rPr>
      <w:i/>
      <w:iCs/>
    </w:rPr>
  </w:style>
  <w:style w:type="character" w:customStyle="1" w:styleId="markedcontent">
    <w:name w:val="markedcontent"/>
    <w:basedOn w:val="Carpredefinitoparagrafo"/>
    <w:rsid w:val="00083004"/>
  </w:style>
  <w:style w:type="paragraph" w:customStyle="1" w:styleId="Standard">
    <w:name w:val="Standard"/>
    <w:rsid w:val="00574C91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ableContents">
    <w:name w:val="Table Contents"/>
    <w:basedOn w:val="Standard"/>
    <w:rsid w:val="00574C91"/>
    <w:pPr>
      <w:widowControl w:val="0"/>
      <w:suppressLineNumbers/>
    </w:pPr>
  </w:style>
  <w:style w:type="paragraph" w:styleId="Corpotesto">
    <w:name w:val="Body Text"/>
    <w:basedOn w:val="Normale"/>
    <w:link w:val="CorpotestoCarattere"/>
    <w:rsid w:val="008C0D59"/>
    <w:pPr>
      <w:suppressAutoHyphens/>
      <w:spacing w:after="120"/>
    </w:pPr>
    <w:rPr>
      <w:rFonts w:eastAsia="MS Minch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C0D59"/>
    <w:rPr>
      <w:rFonts w:eastAsia="MS Mincho"/>
      <w:lang w:eastAsia="ar-SA"/>
    </w:rPr>
  </w:style>
  <w:style w:type="table" w:styleId="Grigliatabella">
    <w:name w:val="Table Grid"/>
    <w:basedOn w:val="Tabellanormale"/>
    <w:uiPriority w:val="39"/>
    <w:rsid w:val="001A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AE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caterina manno</cp:lastModifiedBy>
  <cp:revision>26</cp:revision>
  <cp:lastPrinted>2024-11-13T10:22:00Z</cp:lastPrinted>
  <dcterms:created xsi:type="dcterms:W3CDTF">2024-11-12T11:07:00Z</dcterms:created>
  <dcterms:modified xsi:type="dcterms:W3CDTF">2024-11-13T18:27:00Z</dcterms:modified>
</cp:coreProperties>
</file>